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:rsidTr="00466D41">
        <w:trPr>
          <w:trHeight w:val="567"/>
          <w:jc w:val="right"/>
        </w:trPr>
        <w:tc>
          <w:tcPr>
            <w:tcW w:w="4906" w:type="dxa"/>
          </w:tcPr>
          <w:p w:rsidR="00466D41" w:rsidRPr="00EA5234" w:rsidRDefault="00466D41" w:rsidP="00F04CB8">
            <w:pPr>
              <w:jc w:val="center"/>
            </w:pPr>
            <w:proofErr w:type="gramStart"/>
            <w:r w:rsidRPr="00CD2EFE">
              <w:t>к</w:t>
            </w:r>
            <w:proofErr w:type="gramEnd"/>
            <w:r w:rsidRPr="00CD2EFE">
              <w:t xml:space="preserve">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EA5234">
              <w:t>Азовского района</w:t>
            </w:r>
          </w:p>
          <w:p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EA5234">
            <w:pPr>
              <w:jc w:val="center"/>
            </w:pPr>
            <w:proofErr w:type="gramStart"/>
            <w:r w:rsidRPr="00CD2EFE">
              <w:t>от</w:t>
            </w:r>
            <w:proofErr w:type="gramEnd"/>
            <w:r w:rsidRPr="00CD2EFE">
              <w:t xml:space="preserve"> </w:t>
            </w:r>
            <w:r w:rsidR="00EA5234">
              <w:t>28.06.2023</w:t>
            </w:r>
            <w:r>
              <w:t xml:space="preserve"> г.</w:t>
            </w:r>
            <w:r w:rsidRPr="00CD2EFE">
              <w:t xml:space="preserve"> № </w:t>
            </w:r>
            <w:r w:rsidR="00EA5234">
              <w:t>57-12</w:t>
            </w:r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proofErr w:type="gramStart"/>
      <w:r>
        <w:t>на</w:t>
      </w:r>
      <w:proofErr w:type="gramEnd"/>
      <w:r>
        <w:t xml:space="preserve"> территории </w:t>
      </w:r>
      <w:r w:rsidR="00EA5234">
        <w:t>Азовского</w:t>
      </w:r>
      <w:r>
        <w:t xml:space="preserve"> одномандатного избирательного округа № </w:t>
      </w:r>
      <w:r w:rsidR="00EA5234">
        <w:t>27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</w:t>
      </w:r>
      <w:r w:rsidR="00EA5234">
        <w:t>23</w:t>
      </w:r>
      <w:bookmarkStart w:id="0" w:name="_GoBack"/>
      <w:bookmarkEnd w:id="0"/>
      <w:r>
        <w:t xml:space="preserve"> г.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422EA4"/>
    <w:rsid w:val="00466D41"/>
    <w:rsid w:val="006906A2"/>
    <w:rsid w:val="00715B0F"/>
    <w:rsid w:val="00754D96"/>
    <w:rsid w:val="009B1B4E"/>
    <w:rsid w:val="00A02C2A"/>
    <w:rsid w:val="00A6152D"/>
    <w:rsid w:val="00B006DC"/>
    <w:rsid w:val="00BD410F"/>
    <w:rsid w:val="00C16C6D"/>
    <w:rsid w:val="00C609E1"/>
    <w:rsid w:val="00CD6B4E"/>
    <w:rsid w:val="00DE427D"/>
    <w:rsid w:val="00EA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0DBEA6-8F33-4DD0-9D88-DF90EDA00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20</cp:revision>
  <cp:lastPrinted>2021-07-23T12:24:00Z</cp:lastPrinted>
  <dcterms:created xsi:type="dcterms:W3CDTF">2017-12-22T12:02:00Z</dcterms:created>
  <dcterms:modified xsi:type="dcterms:W3CDTF">2023-06-29T07:55:00Z</dcterms:modified>
</cp:coreProperties>
</file>